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414DC6">
      <w:pPr>
        <w:pStyle w:val="a4"/>
        <w:ind w:left="4989"/>
        <w:jc w:val="right"/>
        <w:rPr>
          <w:szCs w:val="24"/>
        </w:rPr>
      </w:pPr>
      <w:r w:rsidRPr="0005276E">
        <w:rPr>
          <w:szCs w:val="24"/>
        </w:rPr>
        <w:t xml:space="preserve">Приложение </w:t>
      </w:r>
      <w:r w:rsidR="00A165B5">
        <w:rPr>
          <w:szCs w:val="24"/>
        </w:rPr>
        <w:t>6</w:t>
      </w:r>
    </w:p>
    <w:p w:rsidR="00B93191" w:rsidRDefault="00F209D2" w:rsidP="00414DC6">
      <w:pPr>
        <w:pStyle w:val="a4"/>
        <w:ind w:left="4989"/>
        <w:jc w:val="right"/>
        <w:rPr>
          <w:szCs w:val="24"/>
        </w:rPr>
      </w:pPr>
      <w:r w:rsidRPr="0005276E">
        <w:rPr>
          <w:szCs w:val="24"/>
        </w:rPr>
        <w:t>к постановлению администрации</w:t>
      </w:r>
    </w:p>
    <w:p w:rsidR="00F209D2" w:rsidRDefault="00F209D2" w:rsidP="00414DC6">
      <w:pPr>
        <w:pStyle w:val="a4"/>
        <w:ind w:left="4989"/>
        <w:jc w:val="right"/>
        <w:rPr>
          <w:szCs w:val="24"/>
        </w:rPr>
      </w:pPr>
      <w:r w:rsidRPr="0005276E">
        <w:rPr>
          <w:szCs w:val="24"/>
        </w:rPr>
        <w:t xml:space="preserve"> </w:t>
      </w: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F209D2" w:rsidRPr="0005276E" w:rsidRDefault="00F209D2" w:rsidP="00414DC6">
      <w:pPr>
        <w:pStyle w:val="a4"/>
        <w:ind w:left="4989"/>
        <w:jc w:val="right"/>
        <w:rPr>
          <w:szCs w:val="24"/>
        </w:rPr>
      </w:pPr>
      <w:r>
        <w:rPr>
          <w:szCs w:val="24"/>
        </w:rPr>
        <w:t>от «</w:t>
      </w:r>
      <w:r w:rsidR="00005A28">
        <w:rPr>
          <w:szCs w:val="24"/>
        </w:rPr>
        <w:t>05</w:t>
      </w:r>
      <w:r w:rsidR="00A165B5">
        <w:rPr>
          <w:szCs w:val="24"/>
        </w:rPr>
        <w:t xml:space="preserve">» </w:t>
      </w:r>
      <w:r w:rsidR="00837BA5">
        <w:rPr>
          <w:szCs w:val="24"/>
        </w:rPr>
        <w:t>октября</w:t>
      </w:r>
      <w:r w:rsidR="00B93191">
        <w:rPr>
          <w:szCs w:val="24"/>
        </w:rPr>
        <w:t xml:space="preserve"> </w:t>
      </w:r>
      <w:r>
        <w:rPr>
          <w:szCs w:val="24"/>
        </w:rPr>
        <w:t>20</w:t>
      </w:r>
      <w:r w:rsidR="00432FCF">
        <w:rPr>
          <w:szCs w:val="24"/>
        </w:rPr>
        <w:t>20</w:t>
      </w:r>
      <w:r>
        <w:rPr>
          <w:szCs w:val="24"/>
        </w:rPr>
        <w:t xml:space="preserve"> г. № </w:t>
      </w:r>
      <w:r w:rsidR="00005A28">
        <w:rPr>
          <w:szCs w:val="24"/>
        </w:rPr>
        <w:t>527</w:t>
      </w:r>
      <w:bookmarkStart w:id="0" w:name="_GoBack"/>
      <w:bookmarkEnd w:id="0"/>
    </w:p>
    <w:p w:rsidR="00F209D2" w:rsidRDefault="00F209D2" w:rsidP="00414DC6">
      <w:pPr>
        <w:pStyle w:val="a4"/>
        <w:jc w:val="right"/>
        <w:rPr>
          <w:b/>
          <w:szCs w:val="24"/>
        </w:rPr>
      </w:pPr>
    </w:p>
    <w:p w:rsidR="0054245A" w:rsidRDefault="0054245A" w:rsidP="0054245A">
      <w:pPr>
        <w:pStyle w:val="a4"/>
        <w:rPr>
          <w:b/>
          <w:szCs w:val="24"/>
        </w:rPr>
      </w:pPr>
      <w:r>
        <w:rPr>
          <w:b/>
          <w:szCs w:val="24"/>
        </w:rPr>
        <w:t xml:space="preserve">     3.1.9. обоснование объёма финансовых ресурсов подпрограммы</w:t>
      </w:r>
    </w:p>
    <w:p w:rsidR="00F209D2" w:rsidRDefault="00F209D2" w:rsidP="00545FC6">
      <w:pPr>
        <w:pStyle w:val="a4"/>
        <w:rPr>
          <w:b/>
          <w:szCs w:val="24"/>
        </w:rPr>
      </w:pPr>
    </w:p>
    <w:tbl>
      <w:tblPr>
        <w:tblW w:w="14614" w:type="dxa"/>
        <w:tblInd w:w="399" w:type="dxa"/>
        <w:tblLayout w:type="fixed"/>
        <w:tblLook w:val="04A0" w:firstRow="1" w:lastRow="0" w:firstColumn="1" w:lastColumn="0" w:noHBand="0" w:noVBand="1"/>
      </w:tblPr>
      <w:tblGrid>
        <w:gridCol w:w="2222"/>
        <w:gridCol w:w="2232"/>
        <w:gridCol w:w="1828"/>
        <w:gridCol w:w="1422"/>
        <w:gridCol w:w="1423"/>
        <w:gridCol w:w="1422"/>
        <w:gridCol w:w="1422"/>
        <w:gridCol w:w="1625"/>
        <w:gridCol w:w="1018"/>
      </w:tblGrid>
      <w:tr w:rsidR="00414DC6" w:rsidTr="00414DC6">
        <w:trPr>
          <w:trHeight w:val="521"/>
        </w:trPr>
        <w:tc>
          <w:tcPr>
            <w:tcW w:w="14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Ресурсное обеспечение реализации муниципальной подпрограммы за счет средств бюджетов</w:t>
            </w:r>
          </w:p>
        </w:tc>
      </w:tr>
      <w:tr w:rsidR="00414DC6" w:rsidTr="00414DC6">
        <w:trPr>
          <w:trHeight w:val="808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8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DC6" w:rsidRDefault="00414DC6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  <w:p w:rsidR="00414DC6" w:rsidRDefault="00414DC6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414DC6" w:rsidTr="00414DC6">
        <w:trPr>
          <w:trHeight w:val="627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Default="00414DC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78419C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414DC6">
              <w:rPr>
                <w:szCs w:val="24"/>
              </w:rPr>
              <w:t xml:space="preserve"> 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 год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414DC6" w:rsidTr="00414DC6">
        <w:trPr>
          <w:trHeight w:val="280"/>
        </w:trPr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Default="00414DC6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414DC6" w:rsidTr="00414DC6">
        <w:trPr>
          <w:trHeight w:val="521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Подпрограмма 1 Библиотечное дело 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1: Муниципальное учреждение культуры «</w:t>
            </w:r>
            <w:proofErr w:type="spellStart"/>
            <w:r>
              <w:rPr>
                <w:szCs w:val="24"/>
              </w:rPr>
              <w:t>Пильнинская</w:t>
            </w:r>
            <w:proofErr w:type="spellEnd"/>
            <w:r>
              <w:rPr>
                <w:szCs w:val="24"/>
              </w:rPr>
              <w:t xml:space="preserve"> районная  централизованная библиотечная система»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9727CC" w:rsidRDefault="00414DC6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15634,4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9727CC" w:rsidRDefault="009727CC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16271,5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78419C" w:rsidRDefault="0078419C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32866,8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9727CC" w:rsidRDefault="00414DC6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18129,9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9727CC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19353,0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78419C" w:rsidRDefault="0078419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102255,6</w:t>
            </w:r>
          </w:p>
        </w:tc>
      </w:tr>
      <w:tr w:rsidR="00414DC6" w:rsidTr="00414DC6">
        <w:trPr>
          <w:trHeight w:val="140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9727CC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96,1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9727CC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194,6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78419C" w:rsidRDefault="0078419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10088,8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9727CC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0,0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9727CC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727CC">
              <w:rPr>
                <w:b/>
                <w:szCs w:val="24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78419C" w:rsidRDefault="0078419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10379,5</w:t>
            </w:r>
          </w:p>
        </w:tc>
      </w:tr>
      <w:tr w:rsidR="00414DC6" w:rsidTr="00414DC6">
        <w:trPr>
          <w:trHeight w:val="140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F354E2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354E2">
              <w:rPr>
                <w:b/>
                <w:szCs w:val="24"/>
              </w:rPr>
              <w:t>243,6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F354E2" w:rsidRDefault="009727C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354E2">
              <w:rPr>
                <w:b/>
                <w:szCs w:val="24"/>
              </w:rPr>
              <w:t>528,8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78419C" w:rsidRDefault="0078419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8392,3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F354E2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354E2">
              <w:rPr>
                <w:b/>
                <w:szCs w:val="24"/>
              </w:rPr>
              <w:t>0,0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F354E2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354E2">
              <w:rPr>
                <w:b/>
                <w:szCs w:val="24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78419C" w:rsidRDefault="0078419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9164,7</w:t>
            </w:r>
          </w:p>
        </w:tc>
      </w:tr>
      <w:tr w:rsidR="00414DC6" w:rsidTr="00414DC6">
        <w:trPr>
          <w:trHeight w:val="140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35437A" w:rsidRDefault="00414DC6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15241,9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35437A" w:rsidRDefault="0035437A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15496,2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78419C" w:rsidRDefault="0078419C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14332,7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35437A" w:rsidRDefault="00414DC6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18076,9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35437A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19300,0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78419C" w:rsidRDefault="0078419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82447,7</w:t>
            </w:r>
          </w:p>
        </w:tc>
      </w:tr>
      <w:tr w:rsidR="00414DC6" w:rsidTr="00414DC6">
        <w:trPr>
          <w:trHeight w:val="140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DC6" w:rsidRDefault="00414DC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Default="00414DC6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35437A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52,8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35437A" w:rsidRDefault="0035437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51,9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78419C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53,0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35437A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53,0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DC6" w:rsidRPr="0035437A" w:rsidRDefault="00414D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5437A">
              <w:rPr>
                <w:b/>
                <w:szCs w:val="24"/>
              </w:rPr>
              <w:t>53,0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DC6" w:rsidRPr="0078419C" w:rsidRDefault="0035437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8419C">
              <w:rPr>
                <w:b/>
                <w:szCs w:val="24"/>
              </w:rPr>
              <w:t>263,7</w:t>
            </w:r>
          </w:p>
        </w:tc>
      </w:tr>
    </w:tbl>
    <w:p w:rsidR="00A9396B" w:rsidRDefault="00A9396B" w:rsidP="00B7690A">
      <w:pPr>
        <w:pStyle w:val="a4"/>
        <w:jc w:val="center"/>
      </w:pPr>
    </w:p>
    <w:sectPr w:rsidR="00A9396B" w:rsidSect="00414DC6">
      <w:pgSz w:w="16838" w:h="11906" w:orient="landscape"/>
      <w:pgMar w:top="1080" w:right="709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05A28"/>
    <w:rsid w:val="00066306"/>
    <w:rsid w:val="0017653D"/>
    <w:rsid w:val="001C626D"/>
    <w:rsid w:val="00212306"/>
    <w:rsid w:val="002803E4"/>
    <w:rsid w:val="002F2011"/>
    <w:rsid w:val="0035437A"/>
    <w:rsid w:val="00414DC6"/>
    <w:rsid w:val="00432FCF"/>
    <w:rsid w:val="004334ED"/>
    <w:rsid w:val="004642A5"/>
    <w:rsid w:val="0054245A"/>
    <w:rsid w:val="00545FC6"/>
    <w:rsid w:val="00650F49"/>
    <w:rsid w:val="007458A3"/>
    <w:rsid w:val="0078419C"/>
    <w:rsid w:val="007A4023"/>
    <w:rsid w:val="007E2D9D"/>
    <w:rsid w:val="007F06DA"/>
    <w:rsid w:val="00815C2F"/>
    <w:rsid w:val="00837BA5"/>
    <w:rsid w:val="0084412A"/>
    <w:rsid w:val="008565E2"/>
    <w:rsid w:val="008575DE"/>
    <w:rsid w:val="009727CC"/>
    <w:rsid w:val="009A0B3C"/>
    <w:rsid w:val="009E4513"/>
    <w:rsid w:val="009F0BD7"/>
    <w:rsid w:val="00A060E5"/>
    <w:rsid w:val="00A165B5"/>
    <w:rsid w:val="00A844CE"/>
    <w:rsid w:val="00A9396B"/>
    <w:rsid w:val="00B7690A"/>
    <w:rsid w:val="00B93191"/>
    <w:rsid w:val="00BF0EBD"/>
    <w:rsid w:val="00C07C3B"/>
    <w:rsid w:val="00C278C2"/>
    <w:rsid w:val="00C515F0"/>
    <w:rsid w:val="00C84D40"/>
    <w:rsid w:val="00CA6252"/>
    <w:rsid w:val="00CE3B53"/>
    <w:rsid w:val="00CE5FCA"/>
    <w:rsid w:val="00D77859"/>
    <w:rsid w:val="00D859A1"/>
    <w:rsid w:val="00E65961"/>
    <w:rsid w:val="00EC07B8"/>
    <w:rsid w:val="00F0600B"/>
    <w:rsid w:val="00F209D2"/>
    <w:rsid w:val="00F219B6"/>
    <w:rsid w:val="00F354E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209</cp:revision>
  <cp:lastPrinted>2020-10-08T09:25:00Z</cp:lastPrinted>
  <dcterms:created xsi:type="dcterms:W3CDTF">2018-03-05T07:23:00Z</dcterms:created>
  <dcterms:modified xsi:type="dcterms:W3CDTF">2020-10-08T09:25:00Z</dcterms:modified>
</cp:coreProperties>
</file>